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F7" w:rsidRDefault="000A73F7"/>
    <w:tbl>
      <w:tblPr>
        <w:tblpPr w:leftFromText="141" w:rightFromText="141" w:vertAnchor="text" w:horzAnchor="margin" w:tblpY="-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</w:tblGrid>
      <w:tr w:rsidR="002E0203" w:rsidRPr="00C544F9" w:rsidTr="00C544F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03" w:rsidRPr="00C544F9" w:rsidRDefault="002E0203" w:rsidP="00C544F9">
            <w:pPr>
              <w:pStyle w:val="Titolo"/>
              <w:jc w:val="left"/>
              <w:rPr>
                <w:sz w:val="18"/>
                <w:szCs w:val="18"/>
              </w:rPr>
            </w:pPr>
            <w:r w:rsidRPr="00C544F9">
              <w:rPr>
                <w:sz w:val="18"/>
                <w:szCs w:val="18"/>
              </w:rPr>
              <w:t>Protocollo</w:t>
            </w:r>
          </w:p>
          <w:p w:rsidR="002E0203" w:rsidRPr="00C544F9" w:rsidRDefault="002E0203" w:rsidP="00C544F9">
            <w:pPr>
              <w:pStyle w:val="Titolo"/>
              <w:rPr>
                <w:sz w:val="32"/>
              </w:rPr>
            </w:pPr>
          </w:p>
          <w:p w:rsidR="002E0203" w:rsidRPr="00C544F9" w:rsidRDefault="002E0203" w:rsidP="00C544F9">
            <w:pPr>
              <w:pStyle w:val="Titolo"/>
              <w:rPr>
                <w:sz w:val="32"/>
              </w:rPr>
            </w:pPr>
          </w:p>
          <w:p w:rsidR="002E0203" w:rsidRPr="00C544F9" w:rsidRDefault="002E0203" w:rsidP="00C544F9">
            <w:pPr>
              <w:pStyle w:val="Titolo"/>
              <w:rPr>
                <w:sz w:val="32"/>
              </w:rPr>
            </w:pPr>
          </w:p>
        </w:tc>
      </w:tr>
    </w:tbl>
    <w:p w:rsidR="004E0F22" w:rsidRPr="002E0203" w:rsidRDefault="002E0203" w:rsidP="002E0203">
      <w:pPr>
        <w:pStyle w:val="Titolo"/>
        <w:jc w:val="left"/>
      </w:pPr>
      <w:r w:rsidRPr="002E0203">
        <w:t xml:space="preserve"> </w:t>
      </w:r>
      <w:r w:rsidR="000650FC" w:rsidRPr="002E0203">
        <w:t xml:space="preserve">  </w:t>
      </w:r>
    </w:p>
    <w:p w:rsidR="00F22F5D" w:rsidRDefault="00D510C1" w:rsidP="004855EF">
      <w:pPr>
        <w:pStyle w:val="Titolo"/>
      </w:pPr>
      <w:r w:rsidRPr="008E4158">
        <w:rPr>
          <w:sz w:val="30"/>
        </w:rPr>
        <w:object w:dxaOrig="108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pt" o:ole="" fillcolor="window">
            <v:imagedata r:id="rId6" o:title=""/>
          </v:shape>
          <o:OLEObject Type="Embed" ProgID="Word.Picture.8" ShapeID="_x0000_i1025" DrawAspect="Content" ObjectID="_1767003478" r:id="rId7"/>
        </w:object>
      </w:r>
    </w:p>
    <w:p w:rsidR="00F22F5D" w:rsidRDefault="00F22F5D" w:rsidP="00F22F5D">
      <w:pPr>
        <w:pStyle w:val="Titolo"/>
      </w:pPr>
      <w:r>
        <w:t>ISTITUTO COMPRENSIVO “DANTE – GALIANI”</w:t>
      </w:r>
    </w:p>
    <w:p w:rsidR="00F22F5D" w:rsidRPr="00147399" w:rsidRDefault="00F22F5D" w:rsidP="00F22F5D">
      <w:pPr>
        <w:pStyle w:val="Titolo"/>
        <w:rPr>
          <w:sz w:val="22"/>
          <w:szCs w:val="22"/>
        </w:rPr>
      </w:pPr>
      <w:r w:rsidRPr="00147399">
        <w:rPr>
          <w:sz w:val="22"/>
          <w:szCs w:val="22"/>
        </w:rPr>
        <w:t xml:space="preserve">Scuola Infanzia “Mons. Tortorelli” – Scuola Primaria “Dante </w:t>
      </w:r>
      <w:r w:rsidR="00E325A9" w:rsidRPr="00147399">
        <w:rPr>
          <w:sz w:val="22"/>
          <w:szCs w:val="22"/>
        </w:rPr>
        <w:t>Alighieri”</w:t>
      </w:r>
      <w:r w:rsidR="00E325A9">
        <w:rPr>
          <w:sz w:val="22"/>
          <w:szCs w:val="22"/>
        </w:rPr>
        <w:t xml:space="preserve"> --</w:t>
      </w:r>
      <w:r w:rsidRPr="00147399">
        <w:rPr>
          <w:sz w:val="22"/>
          <w:szCs w:val="22"/>
        </w:rPr>
        <w:t xml:space="preserve"> Scuola Media “</w:t>
      </w:r>
      <w:r w:rsidR="00E325A9">
        <w:rPr>
          <w:sz w:val="22"/>
          <w:szCs w:val="22"/>
        </w:rPr>
        <w:t>Ga</w:t>
      </w:r>
      <w:r w:rsidR="00E325A9" w:rsidRPr="00147399">
        <w:rPr>
          <w:sz w:val="22"/>
          <w:szCs w:val="22"/>
        </w:rPr>
        <w:t>liani</w:t>
      </w:r>
      <w:r w:rsidRPr="00147399">
        <w:rPr>
          <w:sz w:val="22"/>
          <w:szCs w:val="22"/>
        </w:rPr>
        <w:t>”</w:t>
      </w:r>
    </w:p>
    <w:p w:rsidR="00F22F5D" w:rsidRDefault="00F22F5D" w:rsidP="00F22F5D">
      <w:pPr>
        <w:jc w:val="center"/>
        <w:rPr>
          <w:b/>
          <w:bCs/>
        </w:rPr>
      </w:pPr>
    </w:p>
    <w:p w:rsidR="000650FC" w:rsidRDefault="00F22F5D">
      <w:pPr>
        <w:pStyle w:val="Titolo"/>
        <w:rPr>
          <w:sz w:val="32"/>
        </w:rPr>
      </w:pPr>
      <w:r w:rsidRPr="002E0203">
        <w:t xml:space="preserve">DOMANDA  DI  ISCRIZIONE ALLA SCUOLA DELL’INFANZIA   </w:t>
      </w:r>
      <w:r w:rsidR="000650FC">
        <w:rPr>
          <w:sz w:val="32"/>
        </w:rPr>
        <w:t xml:space="preserve">  </w:t>
      </w:r>
    </w:p>
    <w:p w:rsidR="00F22F5D" w:rsidRDefault="00E325A9" w:rsidP="00F22F5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22F5D">
        <w:rPr>
          <w:b/>
        </w:rPr>
        <w:t>AL DIRIGENTE SCOLASTICO</w:t>
      </w:r>
    </w:p>
    <w:p w:rsidR="00F07D86" w:rsidRPr="00F22F5D" w:rsidRDefault="00F07D86" w:rsidP="00F22F5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0650FC" w:rsidRPr="003909D0" w:rsidRDefault="00E325A9" w:rsidP="008549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t>Il sottoscritto</w:t>
      </w:r>
      <w:r w:rsidR="000650FC">
        <w:t xml:space="preserve">  _____________________</w:t>
      </w:r>
      <w:r w:rsidR="00DE321C">
        <w:t>_________</w:t>
      </w:r>
      <w:r w:rsidR="000650FC">
        <w:t>_</w:t>
      </w:r>
      <w:r w:rsidR="003909D0">
        <w:t>in qualità di genitore</w:t>
      </w:r>
      <w:r w:rsidR="000650FC">
        <w:t xml:space="preserve"> </w:t>
      </w:r>
      <w:r w:rsidR="00DE321C">
        <w:t xml:space="preserve"> </w:t>
      </w:r>
      <w:r w:rsidR="000650FC">
        <w:rPr>
          <w:rFonts w:ascii="Marlett" w:hAnsi="Marlett"/>
        </w:rPr>
        <w:t></w:t>
      </w:r>
      <w:r w:rsidR="000650FC">
        <w:t xml:space="preserve">  </w:t>
      </w:r>
      <w:r w:rsidR="000650FC" w:rsidRPr="003909D0">
        <w:rPr>
          <w:sz w:val="16"/>
          <w:szCs w:val="16"/>
        </w:rPr>
        <w:t xml:space="preserve">padre </w:t>
      </w:r>
      <w:r w:rsidR="000650FC">
        <w:t xml:space="preserve"> </w:t>
      </w:r>
      <w:r w:rsidR="000650FC">
        <w:rPr>
          <w:rFonts w:ascii="Marlett" w:hAnsi="Marlett"/>
        </w:rPr>
        <w:t></w:t>
      </w:r>
      <w:r w:rsidR="000650FC">
        <w:t xml:space="preserve"> </w:t>
      </w:r>
      <w:r w:rsidR="000650FC" w:rsidRPr="003909D0">
        <w:rPr>
          <w:sz w:val="16"/>
          <w:szCs w:val="16"/>
        </w:rPr>
        <w:t>madre</w:t>
      </w:r>
      <w:r w:rsidR="000650FC">
        <w:t xml:space="preserve">  </w:t>
      </w:r>
      <w:r w:rsidR="000650FC">
        <w:rPr>
          <w:rFonts w:ascii="Marlett" w:hAnsi="Marlett"/>
        </w:rPr>
        <w:t></w:t>
      </w:r>
      <w:r w:rsidR="000650FC">
        <w:t xml:space="preserve"> </w:t>
      </w:r>
      <w:r w:rsidR="000650FC" w:rsidRPr="003909D0">
        <w:rPr>
          <w:sz w:val="16"/>
          <w:szCs w:val="16"/>
        </w:rPr>
        <w:t>tutore</w:t>
      </w:r>
    </w:p>
    <w:p w:rsidR="000650FC" w:rsidRDefault="000650FC" w:rsidP="008549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t xml:space="preserve">                                </w:t>
      </w:r>
      <w:r w:rsidRPr="00090E57">
        <w:rPr>
          <w:b/>
          <w:sz w:val="18"/>
        </w:rPr>
        <w:t xml:space="preserve">cognome   </w:t>
      </w:r>
      <w:r>
        <w:rPr>
          <w:sz w:val="18"/>
        </w:rPr>
        <w:t xml:space="preserve">                </w:t>
      </w:r>
      <w:r w:rsidRPr="00083CD5">
        <w:t xml:space="preserve">   </w:t>
      </w:r>
      <w:r>
        <w:rPr>
          <w:sz w:val="18"/>
        </w:rPr>
        <w:t xml:space="preserve">  </w:t>
      </w:r>
      <w:r w:rsidR="00090E57">
        <w:rPr>
          <w:sz w:val="18"/>
        </w:rPr>
        <w:t xml:space="preserve">          </w:t>
      </w:r>
      <w:r>
        <w:rPr>
          <w:sz w:val="18"/>
        </w:rPr>
        <w:t xml:space="preserve"> </w:t>
      </w:r>
      <w:r w:rsidRPr="00110C2F">
        <w:rPr>
          <w:b/>
          <w:sz w:val="18"/>
        </w:rPr>
        <w:t>nome</w:t>
      </w:r>
    </w:p>
    <w:p w:rsidR="000C2202" w:rsidRDefault="000C2202" w:rsidP="008549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0C2202" w:rsidRDefault="000C2202" w:rsidP="008549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2F14A6" w:rsidRDefault="000C2202" w:rsidP="008549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nato/</w:t>
      </w:r>
      <w:r w:rsidR="00E325A9">
        <w:t>a a</w:t>
      </w:r>
      <w:r>
        <w:t>______________</w:t>
      </w:r>
      <w:r w:rsidR="00E325A9">
        <w:t>_</w:t>
      </w:r>
      <w:r w:rsidR="00E325A9" w:rsidRPr="000C2202">
        <w:t xml:space="preserve"> il</w:t>
      </w:r>
      <w:r w:rsidRPr="000C2202">
        <w:t>________________ cod. fisc.________________________________</w:t>
      </w:r>
    </w:p>
    <w:p w:rsidR="00CB35AE" w:rsidRDefault="00CB35AE" w:rsidP="002F14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</w:p>
    <w:p w:rsidR="002F14A6" w:rsidRPr="00CB35AE" w:rsidRDefault="002F14A6" w:rsidP="002F14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CB35AE">
        <w:t>telefono ________________________</w:t>
      </w:r>
      <w:r w:rsidR="00E325A9" w:rsidRPr="00CB35AE">
        <w:t>cell. _</w:t>
      </w:r>
      <w:r w:rsidRPr="00CB35AE">
        <w:t>____________________________________________</w:t>
      </w:r>
    </w:p>
    <w:p w:rsidR="002F14A6" w:rsidRPr="00CB35AE" w:rsidRDefault="002F14A6" w:rsidP="002F14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</w:p>
    <w:p w:rsidR="002F14A6" w:rsidRPr="00CB35AE" w:rsidRDefault="002F14A6" w:rsidP="002F14A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CB35AE">
        <w:t xml:space="preserve">indirizzo </w:t>
      </w:r>
      <w:r w:rsidR="00E325A9" w:rsidRPr="00CB35AE">
        <w:t>email: _</w:t>
      </w:r>
      <w:r w:rsidRPr="00CB35AE">
        <w:t>________________________________________________________________</w:t>
      </w:r>
    </w:p>
    <w:p w:rsidR="00F07D86" w:rsidRDefault="00F07D86" w:rsidP="008549AF">
      <w:pPr>
        <w:pStyle w:val="Titolo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</w:p>
    <w:p w:rsidR="000650FC" w:rsidRDefault="000650FC" w:rsidP="008549AF">
      <w:pPr>
        <w:pStyle w:val="Titolo2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C H I E D E</w:t>
      </w:r>
    </w:p>
    <w:p w:rsidR="003909D0" w:rsidRDefault="000650FC" w:rsidP="003909D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 xml:space="preserve">l’iscrizione </w:t>
      </w:r>
      <w:r w:rsidR="00E325A9">
        <w:t>dell’alunno</w:t>
      </w:r>
      <w:r w:rsidR="003909D0">
        <w:t xml:space="preserve">   ___________________________________________</w:t>
      </w:r>
      <w:r w:rsidR="00DE321C">
        <w:t xml:space="preserve"> (</w:t>
      </w:r>
      <w:r w:rsidR="003909D0">
        <w:t xml:space="preserve">sesso </w:t>
      </w:r>
      <w:r w:rsidR="003909D0">
        <w:rPr>
          <w:rFonts w:ascii="Marlett" w:hAnsi="Marlett"/>
        </w:rPr>
        <w:t></w:t>
      </w:r>
      <w:r w:rsidR="003909D0">
        <w:t xml:space="preserve"> M  </w:t>
      </w:r>
      <w:r w:rsidR="003909D0">
        <w:rPr>
          <w:rFonts w:ascii="Marlett" w:hAnsi="Marlett"/>
        </w:rPr>
        <w:t></w:t>
      </w:r>
      <w:r w:rsidR="003909D0">
        <w:t xml:space="preserve"> F </w:t>
      </w:r>
      <w:r w:rsidR="00DE321C">
        <w:t>)</w:t>
      </w:r>
    </w:p>
    <w:p w:rsidR="003909D0" w:rsidRDefault="003909D0" w:rsidP="003909D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090E57">
        <w:rPr>
          <w:b/>
          <w:sz w:val="18"/>
        </w:rPr>
        <w:t xml:space="preserve">                                 </w:t>
      </w:r>
      <w:r>
        <w:rPr>
          <w:b/>
          <w:sz w:val="18"/>
        </w:rPr>
        <w:t xml:space="preserve">     </w:t>
      </w:r>
      <w:r w:rsidRPr="00090E57">
        <w:rPr>
          <w:b/>
          <w:sz w:val="18"/>
        </w:rPr>
        <w:t xml:space="preserve">  </w:t>
      </w:r>
      <w:r>
        <w:rPr>
          <w:b/>
          <w:sz w:val="18"/>
        </w:rPr>
        <w:t xml:space="preserve">                </w:t>
      </w:r>
      <w:r w:rsidR="00110C2F">
        <w:rPr>
          <w:b/>
          <w:sz w:val="18"/>
        </w:rPr>
        <w:t xml:space="preserve">      </w:t>
      </w:r>
      <w:r>
        <w:rPr>
          <w:b/>
          <w:sz w:val="18"/>
        </w:rPr>
        <w:t xml:space="preserve"> </w:t>
      </w:r>
      <w:r w:rsidRPr="00090E57">
        <w:rPr>
          <w:b/>
          <w:sz w:val="18"/>
        </w:rPr>
        <w:t xml:space="preserve">  cognome</w:t>
      </w:r>
      <w:r>
        <w:rPr>
          <w:sz w:val="18"/>
        </w:rPr>
        <w:t xml:space="preserve">                                       </w:t>
      </w:r>
      <w:r w:rsidRPr="00110C2F">
        <w:rPr>
          <w:b/>
          <w:sz w:val="18"/>
        </w:rPr>
        <w:t>nome</w:t>
      </w:r>
    </w:p>
    <w:p w:rsidR="00DE321C" w:rsidRPr="00DE321C" w:rsidRDefault="00DE321C" w:rsidP="003909D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DE321C">
        <w:t xml:space="preserve">a codesta scuola dell’infanzia per l’anno </w:t>
      </w:r>
      <w:r w:rsidR="00E325A9" w:rsidRPr="00DE321C">
        <w:t xml:space="preserve">scolastico </w:t>
      </w:r>
      <w:r w:rsidR="00E325A9">
        <w:t>2024</w:t>
      </w:r>
      <w:r w:rsidRPr="00DE321C">
        <w:rPr>
          <w:b/>
          <w:u w:val="single"/>
        </w:rPr>
        <w:t>/20</w:t>
      </w:r>
      <w:r w:rsidR="000C2202">
        <w:rPr>
          <w:b/>
          <w:u w:val="single"/>
        </w:rPr>
        <w:t>2</w:t>
      </w:r>
      <w:r w:rsidR="00E325A9">
        <w:rPr>
          <w:b/>
          <w:u w:val="single"/>
        </w:rPr>
        <w:t>5</w:t>
      </w:r>
    </w:p>
    <w:p w:rsidR="00062237" w:rsidRDefault="00C746D6" w:rsidP="008549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</w:p>
    <w:p w:rsidR="001917B5" w:rsidRPr="00FA5A4B" w:rsidRDefault="00B16C8D" w:rsidP="00B16C8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</w:rPr>
      </w:pPr>
      <w:r>
        <w:rPr>
          <w:b/>
        </w:rPr>
        <w:t>CHIEDE</w:t>
      </w:r>
      <w:r w:rsidR="00974174" w:rsidRPr="00FA5A4B">
        <w:rPr>
          <w:b/>
        </w:rPr>
        <w:t xml:space="preserve"> d</w:t>
      </w:r>
      <w:r w:rsidR="001917B5" w:rsidRPr="00FA5A4B">
        <w:rPr>
          <w:b/>
        </w:rPr>
        <w:t>i avvalersi</w:t>
      </w:r>
      <w:r>
        <w:rPr>
          <w:b/>
        </w:rPr>
        <w:t xml:space="preserve">, sulla base del piano dell’offerta formativa della scuola e delle risorse disponibili, del seguente orario </w:t>
      </w:r>
    </w:p>
    <w:p w:rsidR="008549AF" w:rsidRPr="00FA5A4B" w:rsidRDefault="008549AF" w:rsidP="0006223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rFonts w:ascii="Marlett" w:hAnsi="Marlett"/>
        </w:rPr>
        <w:t></w:t>
      </w:r>
      <w:r>
        <w:t xml:space="preserve">   </w:t>
      </w:r>
      <w:r w:rsidR="00FA5A4B">
        <w:t xml:space="preserve">orario ordinario delle attività educative per 40 ore </w:t>
      </w:r>
      <w:r w:rsidR="00E325A9">
        <w:t>settimanali oppure</w:t>
      </w:r>
    </w:p>
    <w:p w:rsidR="00FC68DC" w:rsidRDefault="008549AF" w:rsidP="0006223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ascii="Marlett" w:hAnsi="Marlett"/>
        </w:rPr>
        <w:t></w:t>
      </w:r>
      <w:r>
        <w:t xml:space="preserve">   </w:t>
      </w:r>
      <w:r w:rsidR="00FA5A4B">
        <w:t xml:space="preserve">orario ridotto delle attività </w:t>
      </w:r>
      <w:r w:rsidR="00497920">
        <w:t>educative per 25 ore settimanali</w:t>
      </w:r>
      <w:r w:rsidR="00FA5A4B">
        <w:t xml:space="preserve"> </w:t>
      </w:r>
      <w:r w:rsidR="00FA5A4B" w:rsidRPr="00497920">
        <w:rPr>
          <w:sz w:val="20"/>
          <w:szCs w:val="20"/>
        </w:rPr>
        <w:t>con svolgimento nella fascia del mattino</w:t>
      </w:r>
      <w:r>
        <w:t xml:space="preserve">   </w:t>
      </w:r>
    </w:p>
    <w:p w:rsidR="008549AF" w:rsidRDefault="00E325A9" w:rsidP="0006223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rFonts w:ascii="Marlett" w:hAnsi="Marlett"/>
        </w:rPr>
        <w:t></w:t>
      </w:r>
      <w:r>
        <w:t xml:space="preserve"> orario</w:t>
      </w:r>
      <w:r w:rsidR="00FA5A4B">
        <w:t xml:space="preserve"> prolungato delle attività educative fino a 50 ore alla settimana</w:t>
      </w:r>
    </w:p>
    <w:p w:rsidR="00FA5A4B" w:rsidRPr="00FA5A4B" w:rsidRDefault="00FA5A4B" w:rsidP="00FA5A4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FA5A4B">
        <w:rPr>
          <w:b/>
        </w:rPr>
        <w:t>chiede altresì di avvalersi:</w:t>
      </w:r>
    </w:p>
    <w:p w:rsidR="00FA5A4B" w:rsidRDefault="00E325A9" w:rsidP="00FA5A4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  <w:r>
        <w:rPr>
          <w:rFonts w:ascii="Marlett" w:hAnsi="Marlett"/>
        </w:rPr>
        <w:t></w:t>
      </w:r>
      <w:r>
        <w:t xml:space="preserve"> dell’anticipo</w:t>
      </w:r>
      <w:r w:rsidR="00FA5A4B">
        <w:t xml:space="preserve"> (</w:t>
      </w:r>
      <w:r w:rsidR="00FA5A4B" w:rsidRPr="00BB644A">
        <w:rPr>
          <w:b/>
        </w:rPr>
        <w:t>pe</w:t>
      </w:r>
      <w:r w:rsidR="00782671" w:rsidRPr="00BB644A">
        <w:rPr>
          <w:b/>
        </w:rPr>
        <w:t>r i nati entro il 30 aprile 20</w:t>
      </w:r>
      <w:r w:rsidR="00897DD5">
        <w:rPr>
          <w:b/>
        </w:rPr>
        <w:t>2</w:t>
      </w:r>
      <w:r w:rsidR="00E8599D">
        <w:rPr>
          <w:b/>
        </w:rPr>
        <w:t>2</w:t>
      </w:r>
      <w:r w:rsidR="00FA5A4B">
        <w:t>) subordinatamente alla disponibilità di posti e alla precedenza de</w:t>
      </w:r>
      <w:r w:rsidR="00782671">
        <w:t>i nati</w:t>
      </w:r>
      <w:r w:rsidR="00CA2839">
        <w:t xml:space="preserve"> che </w:t>
      </w:r>
      <w:r w:rsidR="00CA2839" w:rsidRPr="00BB644A">
        <w:rPr>
          <w:b/>
        </w:rPr>
        <w:t>compiono tre anni</w:t>
      </w:r>
      <w:r w:rsidR="00782671" w:rsidRPr="00BB644A">
        <w:rPr>
          <w:b/>
        </w:rPr>
        <w:t xml:space="preserve"> entro il 31 dicembre 20</w:t>
      </w:r>
      <w:r w:rsidR="004D20E6" w:rsidRPr="00BB644A">
        <w:rPr>
          <w:b/>
        </w:rPr>
        <w:t>2</w:t>
      </w:r>
      <w:r w:rsidR="00C515DB">
        <w:rPr>
          <w:b/>
        </w:rPr>
        <w:t>4</w:t>
      </w:r>
      <w:r w:rsidR="004E0F22">
        <w:t>.</w:t>
      </w:r>
    </w:p>
    <w:p w:rsidR="008549AF" w:rsidRDefault="00E325A9" w:rsidP="008549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both"/>
      </w:pPr>
      <w:r>
        <w:t>In base</w:t>
      </w:r>
      <w:r w:rsidR="008549AF">
        <w:t xml:space="preserve"> alle norme sullo snellimento dell’attività </w:t>
      </w:r>
      <w:r>
        <w:t>amministrativa,</w:t>
      </w:r>
      <w:r w:rsidR="008549AF">
        <w:t xml:space="preserve"> consapevole delle responsabilità cui va incontro in caso di dichiarazione non corrispondente al vero, </w:t>
      </w:r>
      <w:r w:rsidR="008549AF" w:rsidRPr="008549AF">
        <w:rPr>
          <w:b/>
        </w:rPr>
        <w:t xml:space="preserve">dichiara </w:t>
      </w:r>
      <w:r w:rsidR="008549AF">
        <w:t>che</w:t>
      </w:r>
    </w:p>
    <w:p w:rsidR="00DA38CD" w:rsidRDefault="00E325A9" w:rsidP="00DA38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</w:pPr>
      <w:r>
        <w:t>l’alunno _</w:t>
      </w:r>
      <w:r w:rsidR="000650FC">
        <w:t>_____________________________</w:t>
      </w:r>
      <w:r w:rsidR="00473246">
        <w:t xml:space="preserve">_________________________________            </w:t>
      </w:r>
    </w:p>
    <w:p w:rsidR="00DA38CD" w:rsidRPr="00DA38CD" w:rsidRDefault="00893B05" w:rsidP="00DA38CD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   </w:t>
      </w:r>
      <w:r w:rsidR="00E325A9">
        <w:t>CODICE FISCALE</w:t>
      </w:r>
      <w:r>
        <w:t xml:space="preserve">  </w:t>
      </w:r>
      <w:r w:rsidR="00DE321C">
        <w:t xml:space="preserve"> </w:t>
      </w:r>
      <w:r w:rsidR="00DA38CD">
        <w:t xml:space="preserve"> </w:t>
      </w:r>
      <w:r w:rsidR="00DE321C">
        <w:t xml:space="preserve"> </w:t>
      </w:r>
      <w:r w:rsidR="00DA38CD">
        <w:t>___</w:t>
      </w:r>
      <w:r w:rsidR="00AE60E7">
        <w:t>_____________________________________</w:t>
      </w:r>
      <w:r>
        <w:t>______</w:t>
      </w:r>
      <w:r w:rsidR="00AE60E7">
        <w:t>_</w:t>
      </w:r>
      <w:r w:rsidR="00DE321C">
        <w:t xml:space="preserve">    </w:t>
      </w:r>
    </w:p>
    <w:p w:rsidR="000650FC" w:rsidRDefault="000650FC" w:rsidP="008549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è nat__ a _______________________________________________il _______________________</w:t>
      </w:r>
    </w:p>
    <w:p w:rsidR="000650FC" w:rsidRDefault="000650FC" w:rsidP="008549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 xml:space="preserve">è cittadin__  </w:t>
      </w:r>
      <w:r>
        <w:rPr>
          <w:rFonts w:ascii="Marlett" w:hAnsi="Marlett"/>
        </w:rPr>
        <w:t></w:t>
      </w:r>
      <w:r>
        <w:t xml:space="preserve"> italiano  </w:t>
      </w:r>
      <w:r>
        <w:rPr>
          <w:rFonts w:ascii="Marlett" w:hAnsi="Marlett"/>
        </w:rPr>
        <w:t></w:t>
      </w:r>
      <w:r>
        <w:t xml:space="preserve"> altro (indicare</w:t>
      </w:r>
      <w:r w:rsidR="008549AF">
        <w:t xml:space="preserve"> nazionalità)   </w:t>
      </w:r>
      <w:r>
        <w:t>________________________________</w:t>
      </w:r>
    </w:p>
    <w:p w:rsidR="000650FC" w:rsidRDefault="000650FC" w:rsidP="008549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è residente a ______________________(Prov.____) via/ p.za ________________________N°____</w:t>
      </w:r>
    </w:p>
    <w:p w:rsidR="000650FC" w:rsidRDefault="000C2202" w:rsidP="00723E9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</w:pPr>
      <w:r w:rsidRPr="000C2202">
        <w:rPr>
          <w:b/>
        </w:rPr>
        <w:t>Dati genitore che non esegue l’iscrizione</w:t>
      </w:r>
      <w:r>
        <w:t>:</w:t>
      </w:r>
    </w:p>
    <w:p w:rsidR="000C2202" w:rsidRDefault="000C2202" w:rsidP="00723E9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</w:pPr>
      <w:r>
        <w:t>Cognome________________</w:t>
      </w:r>
      <w:r w:rsidR="00E325A9">
        <w:t>_ Nome</w:t>
      </w:r>
      <w:r>
        <w:t>_______________ nato/</w:t>
      </w:r>
      <w:r w:rsidR="00E325A9">
        <w:t>a a</w:t>
      </w:r>
      <w:r>
        <w:t>______________________</w:t>
      </w:r>
    </w:p>
    <w:p w:rsidR="000C2202" w:rsidRDefault="000C2202" w:rsidP="00723E9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</w:pPr>
      <w:r>
        <w:t>Il______________ Cod. Fisc.________________________________</w:t>
      </w:r>
    </w:p>
    <w:p w:rsidR="00254A06" w:rsidRPr="00CB35AE" w:rsidRDefault="00254A06" w:rsidP="00254A0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 w:rsidRPr="00CB35AE">
        <w:t>telefono ________________________ cell._____________________________________________</w:t>
      </w:r>
    </w:p>
    <w:p w:rsidR="00897DD5" w:rsidRDefault="00897DD5" w:rsidP="00897D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</w:rPr>
      </w:pPr>
      <w:r w:rsidRPr="00CB35AE">
        <w:t>indirizzo email</w:t>
      </w:r>
      <w:r w:rsidR="002F14A6" w:rsidRPr="00CB35AE">
        <w:t>:</w:t>
      </w:r>
      <w:r w:rsidRPr="00CB35AE">
        <w:t xml:space="preserve"> ___________________________________________________________</w:t>
      </w:r>
      <w:r w:rsidR="00CB35AE">
        <w:t>________</w:t>
      </w:r>
    </w:p>
    <w:p w:rsidR="00897DD5" w:rsidRPr="00897DD5" w:rsidRDefault="00897DD5" w:rsidP="00897DD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</w:rPr>
      </w:pPr>
    </w:p>
    <w:p w:rsidR="000650FC" w:rsidRDefault="000650FC" w:rsidP="008549AF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 xml:space="preserve">è stato sottoposto a vaccinazioni obbligatorie     </w:t>
      </w:r>
      <w:r w:rsidR="00E325A9">
        <w:rPr>
          <w:rFonts w:ascii="Marlett" w:hAnsi="Marlett"/>
        </w:rPr>
        <w:t></w:t>
      </w:r>
      <w:r w:rsidR="00E325A9">
        <w:t xml:space="preserve"> si</w:t>
      </w:r>
      <w:r>
        <w:t xml:space="preserve">    </w:t>
      </w:r>
      <w:r>
        <w:rPr>
          <w:rFonts w:ascii="Marlett" w:hAnsi="Marlett"/>
        </w:rPr>
        <w:t></w:t>
      </w:r>
      <w:r>
        <w:t xml:space="preserve">  no</w:t>
      </w:r>
    </w:p>
    <w:p w:rsidR="00F07D86" w:rsidRDefault="00F07D86" w:rsidP="00F07D86">
      <w:pPr>
        <w:pBdr>
          <w:bottom w:val="single" w:sz="12" w:space="1" w:color="auto"/>
        </w:pBdr>
        <w:rPr>
          <w:sz w:val="16"/>
        </w:rPr>
      </w:pPr>
    </w:p>
    <w:p w:rsidR="000650FC" w:rsidRDefault="000650FC" w:rsidP="00FC68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Il sottoscritto dichiara di essere consapevole che la scuola può utilizzare i dati contenuti nella presente autocertificazione esclusivamente nell’ambito e per i fini istituzionali propri della Pubblica </w:t>
      </w:r>
      <w:r w:rsidR="00E325A9">
        <w:t>Amministrazione (</w:t>
      </w:r>
      <w:r w:rsidR="00FC68DC" w:rsidRPr="00FC68DC">
        <w:rPr>
          <w:sz w:val="18"/>
          <w:szCs w:val="18"/>
        </w:rPr>
        <w:t>D</w:t>
      </w:r>
      <w:r w:rsidR="00FC68DC">
        <w:rPr>
          <w:sz w:val="18"/>
          <w:szCs w:val="18"/>
        </w:rPr>
        <w:t xml:space="preserve">ecreto </w:t>
      </w:r>
      <w:r w:rsidR="00FC68DC" w:rsidRPr="00FC68DC">
        <w:rPr>
          <w:sz w:val="18"/>
          <w:szCs w:val="18"/>
        </w:rPr>
        <w:t>L</w:t>
      </w:r>
      <w:r w:rsidR="00FC68DC">
        <w:rPr>
          <w:sz w:val="18"/>
          <w:szCs w:val="18"/>
        </w:rPr>
        <w:t>egislativo</w:t>
      </w:r>
      <w:r w:rsidR="00FC68DC" w:rsidRPr="00FC68DC">
        <w:rPr>
          <w:sz w:val="18"/>
          <w:szCs w:val="18"/>
        </w:rPr>
        <w:t xml:space="preserve"> 30/06/2003, n. 196 e Regolamento ministeriale 07/12/2006, n. 305</w:t>
      </w:r>
      <w:r w:rsidR="00FC68DC">
        <w:t>)</w:t>
      </w:r>
    </w:p>
    <w:p w:rsidR="001D4F8F" w:rsidRDefault="001D4F8F" w:rsidP="00FC68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D4F8F" w:rsidRPr="001D4F8F" w:rsidRDefault="001D4F8F" w:rsidP="00FC68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1D4F8F">
        <w:rPr>
          <w:b/>
          <w:sz w:val="18"/>
          <w:szCs w:val="18"/>
        </w:rPr>
        <w:t>Firma</w:t>
      </w:r>
      <w:r w:rsidR="00C544F9">
        <w:rPr>
          <w:b/>
          <w:sz w:val="18"/>
          <w:szCs w:val="18"/>
        </w:rPr>
        <w:t xml:space="preserve"> di autocertificazione</w:t>
      </w:r>
      <w:r w:rsidRPr="001D4F8F">
        <w:rPr>
          <w:b/>
          <w:sz w:val="18"/>
          <w:szCs w:val="18"/>
        </w:rPr>
        <w:t xml:space="preserve"> del genitore o </w:t>
      </w:r>
      <w:r w:rsidR="00DE321C">
        <w:rPr>
          <w:b/>
          <w:sz w:val="18"/>
          <w:szCs w:val="18"/>
        </w:rPr>
        <w:t xml:space="preserve">di </w:t>
      </w:r>
      <w:r w:rsidRPr="001D4F8F">
        <w:rPr>
          <w:b/>
          <w:sz w:val="18"/>
          <w:szCs w:val="18"/>
        </w:rPr>
        <w:t xml:space="preserve">chi esercita la potestà genitoriale per gli alunni della scuola dell’infanzia, primaria e secondaria di 1^ </w:t>
      </w:r>
      <w:r w:rsidR="00E325A9" w:rsidRPr="001D4F8F">
        <w:rPr>
          <w:b/>
          <w:sz w:val="18"/>
          <w:szCs w:val="18"/>
        </w:rPr>
        <w:t>grado</w:t>
      </w:r>
      <w:r w:rsidR="00E325A9">
        <w:rPr>
          <w:b/>
          <w:sz w:val="18"/>
          <w:szCs w:val="18"/>
        </w:rPr>
        <w:t xml:space="preserve"> </w:t>
      </w:r>
      <w:r w:rsidR="00E325A9" w:rsidRPr="001D4F8F">
        <w:rPr>
          <w:b/>
          <w:sz w:val="18"/>
          <w:szCs w:val="18"/>
        </w:rPr>
        <w:t>se</w:t>
      </w:r>
      <w:r w:rsidR="00C544F9">
        <w:rPr>
          <w:b/>
          <w:sz w:val="18"/>
          <w:szCs w:val="18"/>
        </w:rPr>
        <w:t xml:space="preserve"> </w:t>
      </w:r>
      <w:r w:rsidRPr="001D4F8F">
        <w:rPr>
          <w:b/>
          <w:sz w:val="18"/>
          <w:szCs w:val="18"/>
        </w:rPr>
        <w:t>minorenni</w:t>
      </w:r>
    </w:p>
    <w:p w:rsidR="00FC68DC" w:rsidRDefault="00FC68DC" w:rsidP="00FC68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650FC" w:rsidRDefault="0006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Data ___________________                                          </w:t>
      </w:r>
      <w:r w:rsidRPr="00CB35AE">
        <w:rPr>
          <w:b/>
        </w:rPr>
        <w:t>Firma</w:t>
      </w:r>
      <w:r>
        <w:t>_____________________________</w:t>
      </w:r>
    </w:p>
    <w:p w:rsidR="000650FC" w:rsidRDefault="0006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</w:p>
    <w:p w:rsidR="00DA750B" w:rsidRDefault="00DA750B" w:rsidP="00DA7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_______________________                                          </w:t>
      </w:r>
      <w:r w:rsidRPr="00CB35AE">
        <w:rPr>
          <w:b/>
        </w:rPr>
        <w:t>Firma</w:t>
      </w:r>
      <w:r>
        <w:t>_____________________________</w:t>
      </w:r>
    </w:p>
    <w:p w:rsidR="001D4F8F" w:rsidRDefault="001D4F8F" w:rsidP="00DA7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A750B" w:rsidRPr="001D4F8F" w:rsidRDefault="001D4F8F" w:rsidP="00DA7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16"/>
          <w:szCs w:val="16"/>
        </w:rPr>
      </w:pPr>
      <w:r w:rsidRPr="001D4F8F">
        <w:rPr>
          <w:bCs/>
          <w:sz w:val="16"/>
          <w:szCs w:val="16"/>
        </w:rPr>
        <w:t xml:space="preserve">Nel caso di genitori separati/divorziati è prevista la firma di entrambi i </w:t>
      </w:r>
      <w:r w:rsidR="00E325A9" w:rsidRPr="001D4F8F">
        <w:rPr>
          <w:bCs/>
          <w:sz w:val="16"/>
          <w:szCs w:val="16"/>
        </w:rPr>
        <w:t>genitori (</w:t>
      </w:r>
      <w:r w:rsidRPr="001D4F8F">
        <w:rPr>
          <w:bCs/>
          <w:sz w:val="16"/>
          <w:szCs w:val="16"/>
        </w:rPr>
        <w:t>cfr.art. 155 del codice civile modificato dalla legge 8 febbraio 2006, n. 549</w:t>
      </w:r>
    </w:p>
    <w:p w:rsidR="000650FC" w:rsidRDefault="000650FC">
      <w:pPr>
        <w:tabs>
          <w:tab w:val="left" w:pos="4680"/>
        </w:tabs>
      </w:pPr>
    </w:p>
    <w:p w:rsidR="0016785E" w:rsidRPr="00403827" w:rsidRDefault="0016785E" w:rsidP="0016785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03827">
        <w:rPr>
          <w:sz w:val="20"/>
          <w:szCs w:val="20"/>
        </w:rPr>
        <w:t>Il sottoscritto dichiara di non aver presentato domanda di iscr</w:t>
      </w:r>
      <w:r w:rsidR="000D6CA4">
        <w:rPr>
          <w:sz w:val="20"/>
          <w:szCs w:val="20"/>
        </w:rPr>
        <w:t>i</w:t>
      </w:r>
      <w:r w:rsidR="00671765">
        <w:rPr>
          <w:sz w:val="20"/>
          <w:szCs w:val="20"/>
        </w:rPr>
        <w:t>zione per l’anno scolastico 2024</w:t>
      </w:r>
      <w:r w:rsidRPr="00403827">
        <w:rPr>
          <w:sz w:val="20"/>
          <w:szCs w:val="20"/>
        </w:rPr>
        <w:t>/</w:t>
      </w:r>
      <w:r w:rsidR="00671765">
        <w:rPr>
          <w:sz w:val="20"/>
          <w:szCs w:val="20"/>
        </w:rPr>
        <w:t>2025</w:t>
      </w:r>
      <w:bookmarkStart w:id="0" w:name="_GoBack"/>
      <w:bookmarkEnd w:id="0"/>
      <w:r w:rsidR="00E325A9">
        <w:rPr>
          <w:sz w:val="20"/>
          <w:szCs w:val="20"/>
        </w:rPr>
        <w:t xml:space="preserve"> in</w:t>
      </w:r>
      <w:r w:rsidRPr="00403827">
        <w:rPr>
          <w:sz w:val="20"/>
          <w:szCs w:val="20"/>
        </w:rPr>
        <w:t xml:space="preserve"> altro istituto. </w:t>
      </w:r>
    </w:p>
    <w:p w:rsidR="00781FDF" w:rsidRDefault="00781FDF">
      <w:pPr>
        <w:tabs>
          <w:tab w:val="left" w:pos="4680"/>
        </w:tabs>
      </w:pPr>
    </w:p>
    <w:p w:rsidR="00781FDF" w:rsidRDefault="00781FDF" w:rsidP="009732C2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 w:val="0"/>
        </w:rPr>
      </w:pPr>
      <w:r>
        <w:rPr>
          <w:i w:val="0"/>
          <w:iCs w:val="0"/>
        </w:rPr>
        <w:t>Modulo per l’esercizio di scegliere se avvalersi o non avvalersi</w:t>
      </w:r>
      <w:r w:rsidR="009732C2">
        <w:rPr>
          <w:i w:val="0"/>
          <w:iCs w:val="0"/>
        </w:rPr>
        <w:t xml:space="preserve">                      </w:t>
      </w:r>
      <w:r w:rsidR="00E325A9">
        <w:rPr>
          <w:i w:val="0"/>
          <w:iCs w:val="0"/>
        </w:rPr>
        <w:t>ALLEGATO B</w:t>
      </w:r>
    </w:p>
    <w:p w:rsidR="00781FDF" w:rsidRDefault="00781FDF" w:rsidP="009732C2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 w:val="0"/>
          <w:iCs w:val="0"/>
        </w:rPr>
      </w:pPr>
      <w:r>
        <w:rPr>
          <w:i w:val="0"/>
          <w:iCs w:val="0"/>
        </w:rPr>
        <w:t>dell’insegnamento dell</w:t>
      </w:r>
      <w:r w:rsidR="00BA6A17">
        <w:rPr>
          <w:i w:val="0"/>
          <w:iCs w:val="0"/>
        </w:rPr>
        <w:t>a</w:t>
      </w:r>
      <w:r>
        <w:rPr>
          <w:i w:val="0"/>
          <w:iCs w:val="0"/>
        </w:rPr>
        <w:t xml:space="preserve"> religione catt</w:t>
      </w:r>
      <w:r w:rsidR="00782671">
        <w:rPr>
          <w:i w:val="0"/>
          <w:iCs w:val="0"/>
        </w:rPr>
        <w:t>olica per l’anno scolastico 20</w:t>
      </w:r>
      <w:r w:rsidR="00C515DB">
        <w:rPr>
          <w:i w:val="0"/>
          <w:iCs w:val="0"/>
        </w:rPr>
        <w:t>24</w:t>
      </w:r>
      <w:r w:rsidR="00782671">
        <w:rPr>
          <w:i w:val="0"/>
          <w:iCs w:val="0"/>
        </w:rPr>
        <w:t>/20</w:t>
      </w:r>
      <w:r w:rsidR="00C515DB">
        <w:rPr>
          <w:i w:val="0"/>
          <w:iCs w:val="0"/>
        </w:rPr>
        <w:t>25</w:t>
      </w:r>
    </w:p>
    <w:p w:rsidR="00781FDF" w:rsidRDefault="00781FDF">
      <w:pPr>
        <w:tabs>
          <w:tab w:val="left" w:pos="4680"/>
        </w:tabs>
      </w:pPr>
    </w:p>
    <w:p w:rsidR="000650FC" w:rsidRDefault="0006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L’ alunno ___________________________________________</w:t>
      </w:r>
    </w:p>
    <w:p w:rsidR="000650FC" w:rsidRDefault="0006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Premesso che lo Stato assicura l’insegnamento della religione cattolica nelle scuole di ogni ordine e grado in conformità all’accordo che apporta modifiche al Concordato Lateranense (art 9.2) il presente modulo costituisce richiesta dell’autorità scolastica in ordine all’esercizio del diritto di scegliere se avvalersi o non avvalersi dell’insegnamento della religione cattolica. La scelta operata all’atto dell’iscrizione ha effetto per l’intero anno scolastico cui si riferisce</w:t>
      </w:r>
      <w:r w:rsidR="003117D2">
        <w:rPr>
          <w:sz w:val="20"/>
        </w:rPr>
        <w:t xml:space="preserve"> e per i successivi anni di corso in cui sia prevista l’iscrizione d’ufficio, compresi quindi gli istituti </w:t>
      </w:r>
      <w:r w:rsidR="00E325A9">
        <w:rPr>
          <w:sz w:val="20"/>
        </w:rPr>
        <w:t>comprensivi,</w:t>
      </w:r>
      <w:r w:rsidR="003117D2">
        <w:rPr>
          <w:sz w:val="20"/>
        </w:rPr>
        <w:t xml:space="preserve"> fermo restando, anche nelle modalità di </w:t>
      </w:r>
      <w:r w:rsidR="00E325A9">
        <w:rPr>
          <w:sz w:val="20"/>
        </w:rPr>
        <w:t>applicazione,</w:t>
      </w:r>
      <w:r w:rsidR="003117D2">
        <w:rPr>
          <w:sz w:val="20"/>
        </w:rPr>
        <w:t xml:space="preserve"> il diritto di scegliere ogni anno se avvalersi o non avvalersi de</w:t>
      </w:r>
      <w:r w:rsidR="00236318">
        <w:rPr>
          <w:sz w:val="20"/>
        </w:rPr>
        <w:t>ll</w:t>
      </w:r>
      <w:r w:rsidR="003117D2">
        <w:rPr>
          <w:sz w:val="20"/>
        </w:rPr>
        <w:t>’insegnamento della religione cattolica</w:t>
      </w:r>
      <w:r w:rsidR="00236318">
        <w:rPr>
          <w:sz w:val="20"/>
        </w:rPr>
        <w:t>:</w:t>
      </w:r>
    </w:p>
    <w:p w:rsidR="000650FC" w:rsidRDefault="0006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0650FC" w:rsidRDefault="00311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="000650FC">
        <w:t xml:space="preserve">- Scelta di avvalersi dell’insegnamento della religione cattolica  </w:t>
      </w:r>
      <w:r w:rsidR="001C0AB5">
        <w:t xml:space="preserve">                </w:t>
      </w:r>
      <w:r w:rsidR="000650FC">
        <w:t xml:space="preserve">  </w:t>
      </w:r>
      <w:r w:rsidR="000650FC">
        <w:rPr>
          <w:rFonts w:ascii="Marlett" w:hAnsi="Marlett"/>
        </w:rPr>
        <w:t></w:t>
      </w:r>
      <w:r w:rsidR="000650FC">
        <w:t xml:space="preserve">     </w:t>
      </w:r>
    </w:p>
    <w:p w:rsidR="000650FC" w:rsidRDefault="00311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     </w:t>
      </w:r>
      <w:r w:rsidR="000650FC">
        <w:t>- Scelta di non</w:t>
      </w:r>
      <w:r w:rsidR="001C0AB5">
        <w:t xml:space="preserve"> avvalersi</w:t>
      </w:r>
      <w:r w:rsidR="000650FC">
        <w:t xml:space="preserve"> dell’insegnamento della religione cattolica            </w:t>
      </w:r>
      <w:r w:rsidR="001D4F8F">
        <w:t xml:space="preserve"> </w:t>
      </w:r>
      <w:r w:rsidR="000650FC">
        <w:rPr>
          <w:rFonts w:ascii="Marlett" w:hAnsi="Marlett"/>
        </w:rPr>
        <w:t></w:t>
      </w:r>
      <w:r w:rsidR="000650FC">
        <w:t xml:space="preserve">    </w:t>
      </w:r>
    </w:p>
    <w:p w:rsidR="00BF1305" w:rsidRDefault="00BF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650FC" w:rsidRDefault="0006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b/>
          <w:bCs/>
        </w:rPr>
        <w:t>Firma</w:t>
      </w:r>
      <w:r>
        <w:t xml:space="preserve"> _______________________________</w:t>
      </w:r>
    </w:p>
    <w:p w:rsidR="000650FC" w:rsidRDefault="00065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BF1305" w:rsidRDefault="00BF1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3117D2" w:rsidRPr="00BF1305" w:rsidRDefault="00311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F1305">
        <w:rPr>
          <w:sz w:val="20"/>
          <w:szCs w:val="20"/>
        </w:rPr>
        <w:t xml:space="preserve">Genitore o chi esercita la patria potestà per gli alunni delle scuole </w:t>
      </w:r>
      <w:r w:rsidR="00E325A9" w:rsidRPr="00BF1305">
        <w:rPr>
          <w:sz w:val="20"/>
          <w:szCs w:val="20"/>
        </w:rPr>
        <w:t>dell’infanzia,</w:t>
      </w:r>
      <w:r w:rsidRPr="00BF1305">
        <w:rPr>
          <w:sz w:val="20"/>
          <w:szCs w:val="20"/>
        </w:rPr>
        <w:t xml:space="preserve"> primarie e secondarie di I grado (se minorenni)</w:t>
      </w:r>
    </w:p>
    <w:p w:rsidR="000650FC" w:rsidRDefault="003117D2" w:rsidP="0082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F1305">
        <w:rPr>
          <w:sz w:val="20"/>
          <w:szCs w:val="20"/>
        </w:rPr>
        <w:t>- nel caso di genitori separati/divorziati è prevista la firma di entrambi i genitori (cfr. articolo 155 del codice civile, modificato dalla legge</w:t>
      </w:r>
      <w:r w:rsidR="00090E57" w:rsidRPr="00BF1305">
        <w:rPr>
          <w:sz w:val="20"/>
          <w:szCs w:val="20"/>
        </w:rPr>
        <w:t xml:space="preserve"> 8 febbraio, n. 54)</w:t>
      </w:r>
      <w:r w:rsidRPr="00BF1305">
        <w:rPr>
          <w:sz w:val="20"/>
          <w:szCs w:val="20"/>
        </w:rPr>
        <w:t xml:space="preserve"> </w:t>
      </w:r>
    </w:p>
    <w:p w:rsidR="00CB2091" w:rsidRPr="008228EA" w:rsidRDefault="00CB2091" w:rsidP="00822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Alla luce delle disposizioni del codice civile in materia di filiazione, la richiesta di iscrizione, rientra</w:t>
      </w:r>
      <w:r w:rsidR="00C04474">
        <w:rPr>
          <w:sz w:val="20"/>
          <w:szCs w:val="20"/>
        </w:rPr>
        <w:t>ndo nella responsabilità genitoriale, deve essere condivisa dai genitori. Qualora la domanda sia firmata da un solo genitore, si intende che la scelta dell’istituzione scolastica sia stata comunque condivisa.</w:t>
      </w:r>
    </w:p>
    <w:p w:rsidR="000650FC" w:rsidRPr="00A966B1" w:rsidRDefault="000650FC">
      <w:pPr>
        <w:jc w:val="both"/>
        <w:rPr>
          <w:sz w:val="22"/>
          <w:szCs w:val="22"/>
        </w:rPr>
      </w:pPr>
      <w:r w:rsidRPr="00A966B1">
        <w:rPr>
          <w:sz w:val="22"/>
          <w:szCs w:val="22"/>
        </w:rPr>
        <w:t>Art 9</w:t>
      </w:r>
      <w:r w:rsidR="00DE60E3" w:rsidRPr="00A966B1">
        <w:rPr>
          <w:sz w:val="22"/>
          <w:szCs w:val="22"/>
        </w:rPr>
        <w:t>.</w:t>
      </w:r>
      <w:r w:rsidRPr="00A966B1">
        <w:rPr>
          <w:sz w:val="22"/>
          <w:szCs w:val="22"/>
        </w:rPr>
        <w:t>.2 dell’accordo con protocollo addizionale tra la Repubblica Italiana e la Santa Sede firmato il 18/2/1984</w:t>
      </w:r>
      <w:r w:rsidR="00DE60E3" w:rsidRPr="00A966B1">
        <w:rPr>
          <w:sz w:val="22"/>
          <w:szCs w:val="22"/>
        </w:rPr>
        <w:t xml:space="preserve"> ratificato con la legge 25 marzo 1985, n. 121, che apporta modifi</w:t>
      </w:r>
      <w:r w:rsidR="00C76C61">
        <w:rPr>
          <w:sz w:val="22"/>
          <w:szCs w:val="22"/>
        </w:rPr>
        <w:t>cazioni al Concordato Lateranens</w:t>
      </w:r>
      <w:r w:rsidR="00DE60E3" w:rsidRPr="00A966B1">
        <w:rPr>
          <w:sz w:val="22"/>
          <w:szCs w:val="22"/>
        </w:rPr>
        <w:t xml:space="preserve">e dell’ 11 febbraio 1929. </w:t>
      </w:r>
    </w:p>
    <w:p w:rsidR="00A966B1" w:rsidRPr="00A966B1" w:rsidRDefault="000650FC">
      <w:pPr>
        <w:jc w:val="both"/>
        <w:rPr>
          <w:rFonts w:ascii="Monotype Corsiva" w:hAnsi="Monotype Corsiva"/>
          <w:sz w:val="22"/>
          <w:szCs w:val="22"/>
        </w:rPr>
      </w:pPr>
      <w:r w:rsidRPr="00A966B1">
        <w:rPr>
          <w:rFonts w:ascii="Monotype Corsiva" w:hAnsi="Monotype Corsiva"/>
          <w:sz w:val="22"/>
          <w:szCs w:val="22"/>
        </w:rPr>
        <w:t>“La repubblica Italiana,</w:t>
      </w:r>
      <w:r w:rsidR="00DE60E3" w:rsidRPr="00A966B1">
        <w:rPr>
          <w:rFonts w:ascii="Monotype Corsiva" w:hAnsi="Monotype Corsiva"/>
          <w:sz w:val="22"/>
          <w:szCs w:val="22"/>
        </w:rPr>
        <w:t xml:space="preserve"> </w:t>
      </w:r>
      <w:r w:rsidRPr="00A966B1">
        <w:rPr>
          <w:rFonts w:ascii="Monotype Corsiva" w:hAnsi="Monotype Corsiva"/>
          <w:sz w:val="22"/>
          <w:szCs w:val="22"/>
        </w:rPr>
        <w:t>riconoscendo il valore della cultura religiosa e tenendo conto che i principi del cattolicesimo fanno parte del patrimonio storico del popolo italiano, continuerà ad assicurare,</w:t>
      </w:r>
      <w:r w:rsidR="00DE60E3" w:rsidRPr="00A966B1">
        <w:rPr>
          <w:rFonts w:ascii="Monotype Corsiva" w:hAnsi="Monotype Corsiva"/>
          <w:sz w:val="22"/>
          <w:szCs w:val="22"/>
        </w:rPr>
        <w:t xml:space="preserve"> </w:t>
      </w:r>
      <w:r w:rsidRPr="00A966B1">
        <w:rPr>
          <w:rFonts w:ascii="Monotype Corsiva" w:hAnsi="Monotype Corsiva"/>
          <w:sz w:val="22"/>
          <w:szCs w:val="22"/>
        </w:rPr>
        <w:t>nel quadro delle finalità della scuola</w:t>
      </w:r>
      <w:r w:rsidR="00DE60E3" w:rsidRPr="00A966B1">
        <w:rPr>
          <w:rFonts w:ascii="Monotype Corsiva" w:hAnsi="Monotype Corsiva"/>
          <w:sz w:val="22"/>
          <w:szCs w:val="22"/>
        </w:rPr>
        <w:t>,</w:t>
      </w:r>
      <w:r w:rsidRPr="00A966B1">
        <w:rPr>
          <w:rFonts w:ascii="Monotype Corsiva" w:hAnsi="Monotype Corsiva"/>
          <w:sz w:val="22"/>
          <w:szCs w:val="22"/>
        </w:rPr>
        <w:t xml:space="preserve"> l’insegnamento della religione cattolica nelle scuole pubbliche non universitarie di ogni ordine e grado</w:t>
      </w:r>
    </w:p>
    <w:p w:rsidR="000650FC" w:rsidRPr="00A966B1" w:rsidRDefault="000650FC">
      <w:pPr>
        <w:jc w:val="both"/>
        <w:rPr>
          <w:rFonts w:ascii="Monotype Corsiva" w:hAnsi="Monotype Corsiva"/>
          <w:sz w:val="22"/>
          <w:szCs w:val="22"/>
        </w:rPr>
      </w:pPr>
      <w:r w:rsidRPr="00A966B1">
        <w:rPr>
          <w:rFonts w:ascii="Monotype Corsiva" w:hAnsi="Monotype Corsiva"/>
          <w:sz w:val="22"/>
          <w:szCs w:val="22"/>
        </w:rPr>
        <w:t>Nel rispetto della liberta di coscienza e della responsabilità educativa dei genitori, è garantito a ciascuno il diritto di scegliere se avvalersi o non avvalersi di detto insegnamento</w:t>
      </w:r>
    </w:p>
    <w:p w:rsidR="00A07AB4" w:rsidRDefault="000650FC">
      <w:pPr>
        <w:jc w:val="both"/>
        <w:rPr>
          <w:rFonts w:ascii="Monotype Corsiva" w:hAnsi="Monotype Corsiva"/>
          <w:sz w:val="22"/>
          <w:szCs w:val="22"/>
        </w:rPr>
      </w:pPr>
      <w:r w:rsidRPr="00A966B1">
        <w:rPr>
          <w:rFonts w:ascii="Monotype Corsiva" w:hAnsi="Monotype Corsiva"/>
          <w:sz w:val="22"/>
          <w:szCs w:val="22"/>
        </w:rPr>
        <w:t xml:space="preserve">All’atto dell’iscrizione gli studenti o i loro genitori eserciteranno tale diritto, su richiesta dell’autorità </w:t>
      </w:r>
      <w:r w:rsidR="00E325A9" w:rsidRPr="00A966B1">
        <w:rPr>
          <w:rFonts w:ascii="Monotype Corsiva" w:hAnsi="Monotype Corsiva"/>
          <w:sz w:val="22"/>
          <w:szCs w:val="22"/>
        </w:rPr>
        <w:t>scolastica,</w:t>
      </w:r>
      <w:r w:rsidRPr="00A966B1">
        <w:rPr>
          <w:rFonts w:ascii="Monotype Corsiva" w:hAnsi="Monotype Corsiva"/>
          <w:sz w:val="22"/>
          <w:szCs w:val="22"/>
        </w:rPr>
        <w:t xml:space="preserve"> senza che la loro scelta possa dar luogo ad alcuna forma di discriminazione”</w:t>
      </w:r>
    </w:p>
    <w:p w:rsidR="00A07AB4" w:rsidRPr="00183527" w:rsidRDefault="00A07AB4" w:rsidP="00A07AB4">
      <w:pPr>
        <w:jc w:val="both"/>
        <w:rPr>
          <w:b/>
          <w:sz w:val="18"/>
          <w:szCs w:val="18"/>
        </w:rPr>
      </w:pPr>
      <w:r w:rsidRPr="00183527">
        <w:rPr>
          <w:b/>
          <w:sz w:val="18"/>
          <w:szCs w:val="18"/>
        </w:rPr>
        <w:t xml:space="preserve">N.B.  I dati rilasciati sono utilizzati dalla scuola nel rispetto delle norme sulla privacy, di cui al regolamento definito con Decreto </w:t>
      </w:r>
      <w:r w:rsidR="00E325A9" w:rsidRPr="00183527">
        <w:rPr>
          <w:b/>
          <w:sz w:val="18"/>
          <w:szCs w:val="18"/>
        </w:rPr>
        <w:t>Ministeriale 7</w:t>
      </w:r>
      <w:r w:rsidRPr="00183527">
        <w:rPr>
          <w:b/>
          <w:sz w:val="18"/>
          <w:szCs w:val="18"/>
        </w:rPr>
        <w:t xml:space="preserve"> dicembre 2006 n° 305</w:t>
      </w:r>
    </w:p>
    <w:p w:rsidR="00C76C61" w:rsidRPr="008228EA" w:rsidRDefault="008228EA" w:rsidP="00C76C61">
      <w:pPr>
        <w:jc w:val="center"/>
        <w:rPr>
          <w:b/>
          <w:sz w:val="22"/>
          <w:szCs w:val="22"/>
        </w:rPr>
      </w:pPr>
      <w:r w:rsidRPr="008228EA">
        <w:rPr>
          <w:b/>
          <w:sz w:val="22"/>
          <w:szCs w:val="22"/>
        </w:rPr>
        <w:t>Note della famiglia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28EA" w:rsidRPr="00AE60E7" w:rsidTr="00AE60E7">
        <w:tc>
          <w:tcPr>
            <w:tcW w:w="9778" w:type="dxa"/>
          </w:tcPr>
          <w:p w:rsidR="008228EA" w:rsidRPr="00AE60E7" w:rsidRDefault="008228EA" w:rsidP="00AE60E7">
            <w:pPr>
              <w:jc w:val="both"/>
              <w:rPr>
                <w:sz w:val="22"/>
                <w:szCs w:val="22"/>
              </w:rPr>
            </w:pPr>
          </w:p>
          <w:p w:rsidR="00C76C61" w:rsidRPr="00AE60E7" w:rsidRDefault="00C76C61" w:rsidP="00AE60E7">
            <w:pPr>
              <w:jc w:val="both"/>
              <w:rPr>
                <w:sz w:val="22"/>
                <w:szCs w:val="22"/>
              </w:rPr>
            </w:pPr>
          </w:p>
          <w:p w:rsidR="008228EA" w:rsidRPr="00AE60E7" w:rsidRDefault="008228EA" w:rsidP="00AE60E7">
            <w:pPr>
              <w:jc w:val="both"/>
              <w:rPr>
                <w:sz w:val="22"/>
                <w:szCs w:val="22"/>
              </w:rPr>
            </w:pPr>
          </w:p>
        </w:tc>
      </w:tr>
    </w:tbl>
    <w:p w:rsidR="00C76C61" w:rsidRPr="00C76C61" w:rsidRDefault="00E325A9" w:rsidP="00A4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sz w:val="18"/>
          <w:szCs w:val="18"/>
        </w:rPr>
      </w:pPr>
      <w:r w:rsidRPr="00C76C61">
        <w:rPr>
          <w:b/>
          <w:sz w:val="18"/>
          <w:szCs w:val="18"/>
        </w:rPr>
        <w:t>Le richieste</w:t>
      </w:r>
      <w:r w:rsidR="00C76C61" w:rsidRPr="00C76C61">
        <w:rPr>
          <w:b/>
          <w:sz w:val="18"/>
          <w:szCs w:val="18"/>
        </w:rPr>
        <w:t xml:space="preserve"> e le osservazioni da parte delle famiglie saranno prese in considerazione nel rispetto del REGOLAMENTO d’istituto ma non costituiranno un vincolo per l’amministrazione. </w:t>
      </w:r>
    </w:p>
    <w:p w:rsidR="00A07AB4" w:rsidRPr="00A07AB4" w:rsidRDefault="00A07AB4" w:rsidP="008228EA">
      <w:pPr>
        <w:jc w:val="both"/>
        <w:rPr>
          <w:sz w:val="22"/>
          <w:szCs w:val="22"/>
        </w:rPr>
      </w:pPr>
    </w:p>
    <w:sectPr w:rsidR="00A07AB4" w:rsidRPr="00A07AB4" w:rsidSect="00653BA8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6A" w:rsidRDefault="002D0C6A" w:rsidP="00F07D86">
      <w:r>
        <w:separator/>
      </w:r>
    </w:p>
  </w:endnote>
  <w:endnote w:type="continuationSeparator" w:id="0">
    <w:p w:rsidR="002D0C6A" w:rsidRDefault="002D0C6A" w:rsidP="00F0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6A" w:rsidRDefault="002D0C6A" w:rsidP="00F07D86">
      <w:r>
        <w:separator/>
      </w:r>
    </w:p>
  </w:footnote>
  <w:footnote w:type="continuationSeparator" w:id="0">
    <w:p w:rsidR="002D0C6A" w:rsidRDefault="002D0C6A" w:rsidP="00F0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64"/>
    <w:rsid w:val="00005897"/>
    <w:rsid w:val="00007764"/>
    <w:rsid w:val="00062237"/>
    <w:rsid w:val="000650FC"/>
    <w:rsid w:val="00067F7D"/>
    <w:rsid w:val="00083CD5"/>
    <w:rsid w:val="00090E57"/>
    <w:rsid w:val="000920BE"/>
    <w:rsid w:val="000A73F7"/>
    <w:rsid w:val="000B08A5"/>
    <w:rsid w:val="000B64AE"/>
    <w:rsid w:val="000C2202"/>
    <w:rsid w:val="000D5F00"/>
    <w:rsid w:val="000D6CA4"/>
    <w:rsid w:val="000F1BC2"/>
    <w:rsid w:val="000F2213"/>
    <w:rsid w:val="00110C2F"/>
    <w:rsid w:val="001174C8"/>
    <w:rsid w:val="00147399"/>
    <w:rsid w:val="0015655E"/>
    <w:rsid w:val="0016785E"/>
    <w:rsid w:val="001802FD"/>
    <w:rsid w:val="001917B5"/>
    <w:rsid w:val="001A2AD6"/>
    <w:rsid w:val="001C0AB5"/>
    <w:rsid w:val="001D4F8F"/>
    <w:rsid w:val="001D7E0A"/>
    <w:rsid w:val="00236318"/>
    <w:rsid w:val="00244CDC"/>
    <w:rsid w:val="00254A06"/>
    <w:rsid w:val="00264AF5"/>
    <w:rsid w:val="002723A4"/>
    <w:rsid w:val="0028156A"/>
    <w:rsid w:val="0028624F"/>
    <w:rsid w:val="002D0C6A"/>
    <w:rsid w:val="002D3B1F"/>
    <w:rsid w:val="002E0203"/>
    <w:rsid w:val="002E62EB"/>
    <w:rsid w:val="002F14A6"/>
    <w:rsid w:val="003117D2"/>
    <w:rsid w:val="00363D69"/>
    <w:rsid w:val="003909D0"/>
    <w:rsid w:val="003A31F8"/>
    <w:rsid w:val="003B365A"/>
    <w:rsid w:val="003B70BF"/>
    <w:rsid w:val="003C05A7"/>
    <w:rsid w:val="003C0E2F"/>
    <w:rsid w:val="003C23E8"/>
    <w:rsid w:val="00403827"/>
    <w:rsid w:val="0041124F"/>
    <w:rsid w:val="00411FD1"/>
    <w:rsid w:val="00417ACD"/>
    <w:rsid w:val="004376A0"/>
    <w:rsid w:val="00465F5D"/>
    <w:rsid w:val="00473246"/>
    <w:rsid w:val="004855EF"/>
    <w:rsid w:val="00497920"/>
    <w:rsid w:val="004B7285"/>
    <w:rsid w:val="004D20E6"/>
    <w:rsid w:val="004E0F22"/>
    <w:rsid w:val="00507DB4"/>
    <w:rsid w:val="00526DFF"/>
    <w:rsid w:val="005C6F6A"/>
    <w:rsid w:val="005D63FE"/>
    <w:rsid w:val="005D7E64"/>
    <w:rsid w:val="005E027C"/>
    <w:rsid w:val="00620862"/>
    <w:rsid w:val="00630B30"/>
    <w:rsid w:val="00653BA8"/>
    <w:rsid w:val="0066130C"/>
    <w:rsid w:val="00671765"/>
    <w:rsid w:val="00671C99"/>
    <w:rsid w:val="00685560"/>
    <w:rsid w:val="006C2BD2"/>
    <w:rsid w:val="006D72BB"/>
    <w:rsid w:val="006E7615"/>
    <w:rsid w:val="00705FC9"/>
    <w:rsid w:val="00706367"/>
    <w:rsid w:val="00723E9F"/>
    <w:rsid w:val="00741E73"/>
    <w:rsid w:val="0077009B"/>
    <w:rsid w:val="00777126"/>
    <w:rsid w:val="007807F9"/>
    <w:rsid w:val="00781FDF"/>
    <w:rsid w:val="00782671"/>
    <w:rsid w:val="007A44B4"/>
    <w:rsid w:val="007B796A"/>
    <w:rsid w:val="007C497B"/>
    <w:rsid w:val="007C6D97"/>
    <w:rsid w:val="007E0404"/>
    <w:rsid w:val="008228EA"/>
    <w:rsid w:val="008328CF"/>
    <w:rsid w:val="008549AF"/>
    <w:rsid w:val="0085694C"/>
    <w:rsid w:val="00887F2A"/>
    <w:rsid w:val="00893B05"/>
    <w:rsid w:val="00897DD5"/>
    <w:rsid w:val="008E4158"/>
    <w:rsid w:val="0091381B"/>
    <w:rsid w:val="009162C2"/>
    <w:rsid w:val="00932897"/>
    <w:rsid w:val="009732C2"/>
    <w:rsid w:val="00974174"/>
    <w:rsid w:val="00984FB6"/>
    <w:rsid w:val="009A0F6B"/>
    <w:rsid w:val="009A735C"/>
    <w:rsid w:val="009B5E56"/>
    <w:rsid w:val="009F5570"/>
    <w:rsid w:val="00A07AB4"/>
    <w:rsid w:val="00A07E32"/>
    <w:rsid w:val="00A46EA6"/>
    <w:rsid w:val="00A731CF"/>
    <w:rsid w:val="00A966B1"/>
    <w:rsid w:val="00AB4831"/>
    <w:rsid w:val="00AD7F72"/>
    <w:rsid w:val="00AE1B8B"/>
    <w:rsid w:val="00AE60E7"/>
    <w:rsid w:val="00AF3B78"/>
    <w:rsid w:val="00B025FD"/>
    <w:rsid w:val="00B04DB2"/>
    <w:rsid w:val="00B05D6A"/>
    <w:rsid w:val="00B1024A"/>
    <w:rsid w:val="00B16C8D"/>
    <w:rsid w:val="00B26EBD"/>
    <w:rsid w:val="00B52D06"/>
    <w:rsid w:val="00B870E6"/>
    <w:rsid w:val="00BA6A17"/>
    <w:rsid w:val="00BB205A"/>
    <w:rsid w:val="00BB644A"/>
    <w:rsid w:val="00BF1305"/>
    <w:rsid w:val="00C00823"/>
    <w:rsid w:val="00C0130A"/>
    <w:rsid w:val="00C04474"/>
    <w:rsid w:val="00C07B16"/>
    <w:rsid w:val="00C40A74"/>
    <w:rsid w:val="00C515DB"/>
    <w:rsid w:val="00C544F9"/>
    <w:rsid w:val="00C746D6"/>
    <w:rsid w:val="00C76C61"/>
    <w:rsid w:val="00C90371"/>
    <w:rsid w:val="00CA2839"/>
    <w:rsid w:val="00CA4E65"/>
    <w:rsid w:val="00CB2091"/>
    <w:rsid w:val="00CB35AE"/>
    <w:rsid w:val="00CD600F"/>
    <w:rsid w:val="00CF7475"/>
    <w:rsid w:val="00D00316"/>
    <w:rsid w:val="00D17CA7"/>
    <w:rsid w:val="00D40161"/>
    <w:rsid w:val="00D41982"/>
    <w:rsid w:val="00D510C1"/>
    <w:rsid w:val="00D562F5"/>
    <w:rsid w:val="00D73D32"/>
    <w:rsid w:val="00D814B6"/>
    <w:rsid w:val="00DA127E"/>
    <w:rsid w:val="00DA38CD"/>
    <w:rsid w:val="00DA750B"/>
    <w:rsid w:val="00DC4FE9"/>
    <w:rsid w:val="00DD03ED"/>
    <w:rsid w:val="00DD59CA"/>
    <w:rsid w:val="00DE321C"/>
    <w:rsid w:val="00DE60E3"/>
    <w:rsid w:val="00E06751"/>
    <w:rsid w:val="00E325A9"/>
    <w:rsid w:val="00E56625"/>
    <w:rsid w:val="00E75C0D"/>
    <w:rsid w:val="00E8599D"/>
    <w:rsid w:val="00EA7948"/>
    <w:rsid w:val="00EB3430"/>
    <w:rsid w:val="00EC03BF"/>
    <w:rsid w:val="00F05A2D"/>
    <w:rsid w:val="00F070DD"/>
    <w:rsid w:val="00F079E5"/>
    <w:rsid w:val="00F07D86"/>
    <w:rsid w:val="00F22F5D"/>
    <w:rsid w:val="00F4473A"/>
    <w:rsid w:val="00F569F6"/>
    <w:rsid w:val="00FA5A4B"/>
    <w:rsid w:val="00FA678B"/>
    <w:rsid w:val="00FC68DC"/>
    <w:rsid w:val="00FD0D54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A443B"/>
  <w15:docId w15:val="{4DB28A3D-CB52-43E2-AEAB-9D7BE353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15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E4158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E4158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8E4158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8E4158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8E4158"/>
    <w:pPr>
      <w:keepNext/>
      <w:tabs>
        <w:tab w:val="left" w:pos="4680"/>
      </w:tabs>
      <w:jc w:val="center"/>
      <w:outlineLvl w:val="4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E4158"/>
    <w:pPr>
      <w:jc w:val="center"/>
    </w:pPr>
    <w:rPr>
      <w:b/>
      <w:bCs/>
    </w:rPr>
  </w:style>
  <w:style w:type="character" w:styleId="Enfasicorsivo">
    <w:name w:val="Emphasis"/>
    <w:basedOn w:val="Carpredefinitoparagrafo"/>
    <w:qFormat/>
    <w:rsid w:val="008E4158"/>
    <w:rPr>
      <w:i/>
      <w:iCs/>
    </w:rPr>
  </w:style>
  <w:style w:type="paragraph" w:styleId="Rientrocorpodeltesto">
    <w:name w:val="Body Text Indent"/>
    <w:basedOn w:val="Normale"/>
    <w:rsid w:val="008E4158"/>
    <w:pPr>
      <w:tabs>
        <w:tab w:val="left" w:pos="5400"/>
      </w:tabs>
      <w:ind w:left="5664"/>
    </w:pPr>
    <w:rPr>
      <w:sz w:val="16"/>
    </w:rPr>
  </w:style>
  <w:style w:type="paragraph" w:styleId="Corpotesto">
    <w:name w:val="Body Text"/>
    <w:basedOn w:val="Normale"/>
    <w:rsid w:val="008E4158"/>
    <w:pPr>
      <w:jc w:val="both"/>
    </w:pPr>
  </w:style>
  <w:style w:type="paragraph" w:styleId="Corpodeltesto2">
    <w:name w:val="Body Text 2"/>
    <w:basedOn w:val="Normale"/>
    <w:rsid w:val="008E41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Testofumetto">
    <w:name w:val="Balloon Text"/>
    <w:basedOn w:val="Normale"/>
    <w:semiHidden/>
    <w:rsid w:val="00AD7F7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E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F07D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07D86"/>
    <w:rPr>
      <w:sz w:val="24"/>
      <w:szCs w:val="24"/>
    </w:rPr>
  </w:style>
  <w:style w:type="paragraph" w:styleId="Pidipagina">
    <w:name w:val="footer"/>
    <w:basedOn w:val="Normale"/>
    <w:link w:val="PidipaginaCarattere"/>
    <w:rsid w:val="00F07D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07D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ststale</vt:lpstr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ststale</dc:title>
  <dc:creator>pasquale</dc:creator>
  <cp:lastModifiedBy>Utente</cp:lastModifiedBy>
  <cp:revision>4</cp:revision>
  <cp:lastPrinted>2019-12-11T07:35:00Z</cp:lastPrinted>
  <dcterms:created xsi:type="dcterms:W3CDTF">2023-12-16T09:39:00Z</dcterms:created>
  <dcterms:modified xsi:type="dcterms:W3CDTF">2024-01-17T12:32:00Z</dcterms:modified>
</cp:coreProperties>
</file>